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E22" w:rsidRDefault="00AF2E22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:rsidR="00AF2E22" w:rsidRDefault="00AF2E22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:rsidR="00DD595D" w:rsidRPr="00DD595D" w:rsidRDefault="008E5A13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167CD1" w:rsidRPr="00167CD1" w:rsidRDefault="003F36EF" w:rsidP="008E5A13">
      <w:pPr>
        <w:rPr>
          <w:rFonts w:eastAsia="Times New Roman" w:cs="Times New Roman"/>
          <w:b/>
          <w:sz w:val="2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DC40D9" w:rsidRDefault="008E5A13" w:rsidP="008E5A13">
      <w:pPr>
        <w:rPr>
          <w:rFonts w:eastAsia="Times New Roman" w:cs="Times New Roman"/>
          <w:b/>
          <w:i/>
          <w:sz w:val="28"/>
          <w:szCs w:val="24"/>
        </w:rPr>
      </w:pPr>
      <w:r w:rsidRPr="008A4607">
        <w:rPr>
          <w:rFonts w:eastAsia="Times New Roman" w:cs="Times New Roman"/>
          <w:i/>
          <w:sz w:val="28"/>
          <w:szCs w:val="24"/>
        </w:rPr>
        <w:t xml:space="preserve">Lịch dự kiến lần 1 - Từ ngày </w:t>
      </w:r>
      <w:r w:rsidR="000F46A8">
        <w:rPr>
          <w:rFonts w:eastAsia="Times New Roman" w:cs="Times New Roman"/>
          <w:i/>
          <w:sz w:val="28"/>
          <w:szCs w:val="24"/>
        </w:rPr>
        <w:t>22</w:t>
      </w:r>
      <w:r w:rsidR="00D96111">
        <w:rPr>
          <w:rFonts w:eastAsia="Times New Roman" w:cs="Times New Roman"/>
          <w:i/>
          <w:sz w:val="28"/>
          <w:szCs w:val="24"/>
        </w:rPr>
        <w:t>/7</w:t>
      </w:r>
      <w:r w:rsidR="00AD78D7">
        <w:rPr>
          <w:rFonts w:eastAsia="Times New Roman" w:cs="Times New Roman"/>
          <w:i/>
          <w:sz w:val="28"/>
          <w:szCs w:val="24"/>
        </w:rPr>
        <w:t xml:space="preserve"> đến ngày</w:t>
      </w:r>
      <w:r w:rsidR="00264C3B">
        <w:rPr>
          <w:rFonts w:eastAsia="Times New Roman" w:cs="Times New Roman"/>
          <w:i/>
          <w:sz w:val="28"/>
          <w:szCs w:val="24"/>
        </w:rPr>
        <w:t xml:space="preserve"> </w:t>
      </w:r>
      <w:r w:rsidR="000F46A8">
        <w:rPr>
          <w:rFonts w:eastAsia="Times New Roman" w:cs="Times New Roman"/>
          <w:i/>
          <w:sz w:val="28"/>
          <w:szCs w:val="24"/>
        </w:rPr>
        <w:t>26</w:t>
      </w:r>
      <w:r w:rsidR="00D96111">
        <w:rPr>
          <w:rFonts w:eastAsia="Times New Roman" w:cs="Times New Roman"/>
          <w:i/>
          <w:sz w:val="28"/>
          <w:szCs w:val="24"/>
        </w:rPr>
        <w:t>/7</w:t>
      </w:r>
      <w:r w:rsidR="0093299B">
        <w:rPr>
          <w:rFonts w:eastAsia="Times New Roman" w:cs="Times New Roman"/>
          <w:i/>
          <w:sz w:val="28"/>
          <w:szCs w:val="24"/>
        </w:rPr>
        <w:t>/2024</w:t>
      </w:r>
      <w:r w:rsidR="00AD78D7">
        <w:rPr>
          <w:rFonts w:eastAsia="Times New Roman" w:cs="Times New Roman"/>
          <w:i/>
          <w:sz w:val="28"/>
          <w:szCs w:val="24"/>
        </w:rPr>
        <w:t xml:space="preserve">                                                        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0104BB">
        <w:rPr>
          <w:rFonts w:eastAsia="Times New Roman" w:cs="Times New Roman"/>
          <w:b/>
          <w:i/>
          <w:sz w:val="28"/>
          <w:szCs w:val="24"/>
        </w:rPr>
        <w:t xml:space="preserve"> </w:t>
      </w:r>
      <w:r w:rsidR="000F46A8">
        <w:rPr>
          <w:rFonts w:eastAsia="Times New Roman" w:cs="Times New Roman"/>
          <w:b/>
          <w:i/>
          <w:sz w:val="28"/>
          <w:szCs w:val="24"/>
        </w:rPr>
        <w:t>30</w:t>
      </w:r>
      <w:r w:rsidR="00B930F2">
        <w:rPr>
          <w:rFonts w:eastAsia="Times New Roman" w:cs="Times New Roman"/>
          <w:b/>
          <w:i/>
          <w:sz w:val="28"/>
          <w:szCs w:val="24"/>
        </w:rPr>
        <w:t xml:space="preserve">             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993"/>
        <w:gridCol w:w="851"/>
        <w:gridCol w:w="7229"/>
        <w:gridCol w:w="1843"/>
        <w:gridCol w:w="2552"/>
        <w:gridCol w:w="2267"/>
      </w:tblGrid>
      <w:tr w:rsidR="00E4202F" w:rsidTr="00BA3998">
        <w:trPr>
          <w:trHeight w:val="809"/>
        </w:trPr>
        <w:tc>
          <w:tcPr>
            <w:tcW w:w="993" w:type="dxa"/>
            <w:vAlign w:val="center"/>
          </w:tcPr>
          <w:p w:rsidR="003805E9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Thứ</w:t>
            </w:r>
          </w:p>
          <w:p w:rsidR="00E4202F" w:rsidRPr="00E4202F" w:rsidRDefault="003805E9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Ngày</w:t>
            </w:r>
          </w:p>
        </w:tc>
        <w:tc>
          <w:tcPr>
            <w:tcW w:w="851" w:type="dxa"/>
          </w:tcPr>
          <w:p w:rsidR="003805E9" w:rsidRPr="003805E9" w:rsidRDefault="003805E9" w:rsidP="00ED62B4">
            <w:pPr>
              <w:jc w:val="center"/>
              <w:rPr>
                <w:b/>
                <w:sz w:val="12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7229" w:type="dxa"/>
          </w:tcPr>
          <w:p w:rsidR="003805E9" w:rsidRPr="003805E9" w:rsidRDefault="003805E9" w:rsidP="00ED62B4">
            <w:pPr>
              <w:jc w:val="center"/>
              <w:rPr>
                <w:b/>
                <w:sz w:val="16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i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843" w:type="dxa"/>
          </w:tcPr>
          <w:p w:rsidR="003805E9" w:rsidRPr="003805E9" w:rsidRDefault="003805E9" w:rsidP="00ED62B4">
            <w:pPr>
              <w:jc w:val="center"/>
              <w:rPr>
                <w:b/>
                <w:sz w:val="18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Chủ trì</w:t>
            </w:r>
          </w:p>
        </w:tc>
        <w:tc>
          <w:tcPr>
            <w:tcW w:w="2552" w:type="dxa"/>
          </w:tcPr>
          <w:p w:rsidR="003805E9" w:rsidRPr="003805E9" w:rsidRDefault="003805E9" w:rsidP="00ED62B4">
            <w:pPr>
              <w:jc w:val="center"/>
              <w:rPr>
                <w:b/>
                <w:sz w:val="12"/>
                <w:szCs w:val="28"/>
              </w:rPr>
            </w:pPr>
          </w:p>
          <w:p w:rsid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 xml:space="preserve">Thành phần </w:t>
            </w: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tham dự</w:t>
            </w:r>
          </w:p>
        </w:tc>
        <w:tc>
          <w:tcPr>
            <w:tcW w:w="2267" w:type="dxa"/>
          </w:tcPr>
          <w:p w:rsidR="003805E9" w:rsidRPr="003805E9" w:rsidRDefault="003805E9" w:rsidP="00ED62B4">
            <w:pPr>
              <w:jc w:val="center"/>
              <w:rPr>
                <w:b/>
                <w:sz w:val="14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Địa điểm</w:t>
            </w:r>
          </w:p>
        </w:tc>
      </w:tr>
      <w:tr w:rsidR="001D69A7" w:rsidTr="00F2371C">
        <w:trPr>
          <w:trHeight w:val="102"/>
        </w:trPr>
        <w:tc>
          <w:tcPr>
            <w:tcW w:w="993" w:type="dxa"/>
            <w:vMerge w:val="restart"/>
            <w:vAlign w:val="center"/>
          </w:tcPr>
          <w:p w:rsidR="001D69A7" w:rsidRDefault="001D69A7" w:rsidP="00A73B9F">
            <w:pPr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  <w:p w:rsidR="001D69A7" w:rsidRDefault="000F46A8" w:rsidP="00A73B9F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D96111">
              <w:rPr>
                <w:b/>
              </w:rPr>
              <w:t>/7</w:t>
            </w:r>
          </w:p>
          <w:p w:rsidR="001D69A7" w:rsidRPr="008A4607" w:rsidRDefault="001D69A7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D69A7" w:rsidRDefault="0090092A" w:rsidP="009B0E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1D69A7">
              <w:rPr>
                <w:szCs w:val="24"/>
              </w:rPr>
              <w:t>h00</w:t>
            </w:r>
          </w:p>
        </w:tc>
        <w:tc>
          <w:tcPr>
            <w:tcW w:w="7229" w:type="dxa"/>
            <w:vAlign w:val="center"/>
          </w:tcPr>
          <w:p w:rsidR="001D69A7" w:rsidRDefault="000F46A8" w:rsidP="000B1E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Dự họp HĐND huyện từ ngày 22-23/7/2024</w:t>
            </w:r>
          </w:p>
        </w:tc>
        <w:tc>
          <w:tcPr>
            <w:tcW w:w="1843" w:type="dxa"/>
            <w:vAlign w:val="center"/>
          </w:tcPr>
          <w:p w:rsidR="001D69A7" w:rsidRPr="00702419" w:rsidRDefault="001D69A7" w:rsidP="000F46A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D96111">
              <w:rPr>
                <w:szCs w:val="28"/>
              </w:rPr>
              <w:t xml:space="preserve"> </w:t>
            </w:r>
            <w:r w:rsidR="000F46A8"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1D69A7" w:rsidRDefault="00D96111" w:rsidP="000B1E2B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1D69A7" w:rsidRDefault="00D96111" w:rsidP="000F46A8">
            <w:r>
              <w:t xml:space="preserve">HT </w:t>
            </w:r>
            <w:r w:rsidR="000F46A8">
              <w:t>NVH huyện</w:t>
            </w:r>
          </w:p>
        </w:tc>
      </w:tr>
      <w:tr w:rsidR="00D96111" w:rsidTr="00F2371C">
        <w:trPr>
          <w:trHeight w:val="102"/>
        </w:trPr>
        <w:tc>
          <w:tcPr>
            <w:tcW w:w="993" w:type="dxa"/>
            <w:vMerge/>
            <w:vAlign w:val="center"/>
          </w:tcPr>
          <w:p w:rsidR="00D96111" w:rsidRDefault="00D96111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D96111" w:rsidRDefault="0090092A" w:rsidP="009009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  <w:r w:rsidR="00D96111">
              <w:rPr>
                <w:szCs w:val="24"/>
              </w:rPr>
              <w:t>h</w:t>
            </w:r>
            <w:r>
              <w:rPr>
                <w:szCs w:val="24"/>
              </w:rPr>
              <w:t>3</w:t>
            </w:r>
            <w:r w:rsidR="00D96111">
              <w:rPr>
                <w:szCs w:val="24"/>
              </w:rPr>
              <w:t>0</w:t>
            </w:r>
          </w:p>
        </w:tc>
        <w:tc>
          <w:tcPr>
            <w:tcW w:w="7229" w:type="dxa"/>
            <w:vAlign w:val="center"/>
          </w:tcPr>
          <w:p w:rsidR="00D96111" w:rsidRDefault="000F46A8" w:rsidP="00CC34B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Kiểm tra tình hình lúa ngập do ảnh hưởng ATNĐ</w:t>
            </w:r>
          </w:p>
        </w:tc>
        <w:tc>
          <w:tcPr>
            <w:tcW w:w="1843" w:type="dxa"/>
            <w:vAlign w:val="center"/>
          </w:tcPr>
          <w:p w:rsidR="00D96111" w:rsidRPr="00702419" w:rsidRDefault="00D96111" w:rsidP="00CC34B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0F46A8" w:rsidRPr="00702419">
              <w:rPr>
                <w:szCs w:val="28"/>
              </w:rPr>
              <w:t xml:space="preserve">Ông </w:t>
            </w:r>
            <w:r w:rsidR="000F46A8">
              <w:rPr>
                <w:szCs w:val="28"/>
              </w:rPr>
              <w:t>Khang</w:t>
            </w:r>
          </w:p>
        </w:tc>
        <w:tc>
          <w:tcPr>
            <w:tcW w:w="2552" w:type="dxa"/>
            <w:vAlign w:val="center"/>
          </w:tcPr>
          <w:p w:rsidR="00D96111" w:rsidRDefault="000F46A8" w:rsidP="00CC34BB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D96111" w:rsidRDefault="000F46A8" w:rsidP="00CC34BB">
            <w:r>
              <w:t>Các thôn</w:t>
            </w:r>
          </w:p>
        </w:tc>
      </w:tr>
      <w:tr w:rsidR="000F46A8" w:rsidTr="00586638">
        <w:trPr>
          <w:trHeight w:val="383"/>
        </w:trPr>
        <w:tc>
          <w:tcPr>
            <w:tcW w:w="993" w:type="dxa"/>
            <w:vMerge w:val="restart"/>
            <w:vAlign w:val="center"/>
          </w:tcPr>
          <w:p w:rsidR="000F46A8" w:rsidRDefault="000F46A8" w:rsidP="00ED62B4">
            <w:pPr>
              <w:rPr>
                <w:b/>
                <w:sz w:val="4"/>
              </w:rPr>
            </w:pPr>
          </w:p>
          <w:p w:rsidR="000F46A8" w:rsidRDefault="000F46A8" w:rsidP="00ED62B4">
            <w:pPr>
              <w:rPr>
                <w:b/>
                <w:sz w:val="4"/>
              </w:rPr>
            </w:pPr>
          </w:p>
          <w:p w:rsidR="000F46A8" w:rsidRPr="00F2371C" w:rsidRDefault="000F46A8" w:rsidP="00ED62B4">
            <w:pPr>
              <w:rPr>
                <w:b/>
                <w:sz w:val="4"/>
              </w:rPr>
            </w:pPr>
          </w:p>
          <w:p w:rsidR="000F46A8" w:rsidRDefault="000F46A8" w:rsidP="00ED62B4">
            <w:pPr>
              <w:rPr>
                <w:b/>
              </w:rPr>
            </w:pPr>
            <w:r>
              <w:rPr>
                <w:b/>
              </w:rPr>
              <w:t xml:space="preserve">  Thứ 3</w:t>
            </w:r>
          </w:p>
          <w:p w:rsidR="000F46A8" w:rsidRDefault="000F46A8" w:rsidP="00ED62B4">
            <w:pPr>
              <w:jc w:val="center"/>
              <w:rPr>
                <w:b/>
              </w:rPr>
            </w:pPr>
            <w:r>
              <w:rPr>
                <w:b/>
              </w:rPr>
              <w:t>23/7</w:t>
            </w:r>
          </w:p>
          <w:p w:rsidR="000F46A8" w:rsidRPr="00F2371C" w:rsidRDefault="000F46A8" w:rsidP="00ED62B4">
            <w:pPr>
              <w:jc w:val="center"/>
              <w:rPr>
                <w:b/>
                <w:sz w:val="2"/>
              </w:rPr>
            </w:pPr>
          </w:p>
        </w:tc>
        <w:tc>
          <w:tcPr>
            <w:tcW w:w="851" w:type="dxa"/>
            <w:vAlign w:val="center"/>
          </w:tcPr>
          <w:p w:rsidR="000F46A8" w:rsidRPr="00E97488" w:rsidRDefault="000F46A8" w:rsidP="00010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  <w:r w:rsidRPr="00E97488">
              <w:rPr>
                <w:szCs w:val="28"/>
              </w:rPr>
              <w:t>h</w:t>
            </w:r>
            <w:r>
              <w:rPr>
                <w:szCs w:val="28"/>
              </w:rPr>
              <w:t>0</w:t>
            </w:r>
            <w:r w:rsidRPr="00E97488">
              <w:rPr>
                <w:szCs w:val="28"/>
              </w:rPr>
              <w:t>0</w:t>
            </w:r>
          </w:p>
        </w:tc>
        <w:tc>
          <w:tcPr>
            <w:tcW w:w="7229" w:type="dxa"/>
            <w:vAlign w:val="center"/>
          </w:tcPr>
          <w:p w:rsidR="000F46A8" w:rsidRDefault="000F46A8" w:rsidP="000F46A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Dự họp HĐND huyện </w:t>
            </w:r>
          </w:p>
        </w:tc>
        <w:tc>
          <w:tcPr>
            <w:tcW w:w="1843" w:type="dxa"/>
            <w:vAlign w:val="center"/>
          </w:tcPr>
          <w:p w:rsidR="000F46A8" w:rsidRPr="00702419" w:rsidRDefault="000F46A8" w:rsidP="00220BB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</w:p>
        </w:tc>
        <w:tc>
          <w:tcPr>
            <w:tcW w:w="2552" w:type="dxa"/>
            <w:vAlign w:val="center"/>
          </w:tcPr>
          <w:p w:rsidR="000F46A8" w:rsidRDefault="000F46A8" w:rsidP="00220BBD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0F46A8" w:rsidRDefault="000F46A8" w:rsidP="00220BBD">
            <w:r>
              <w:t>HT NVH huyện</w:t>
            </w:r>
          </w:p>
        </w:tc>
      </w:tr>
      <w:tr w:rsidR="000F46A8" w:rsidTr="00F7255A">
        <w:trPr>
          <w:trHeight w:val="470"/>
        </w:trPr>
        <w:tc>
          <w:tcPr>
            <w:tcW w:w="993" w:type="dxa"/>
            <w:vMerge/>
            <w:vAlign w:val="center"/>
          </w:tcPr>
          <w:p w:rsidR="000F46A8" w:rsidRDefault="000F46A8" w:rsidP="00ED62B4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0F46A8" w:rsidRDefault="000F46A8" w:rsidP="00E67E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  <w:vAlign w:val="center"/>
          </w:tcPr>
          <w:p w:rsidR="000F46A8" w:rsidRDefault="000F46A8" w:rsidP="00220BB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Kiểm tra tình hình lúa ngập do ảnh hưởng ATNĐ</w:t>
            </w:r>
          </w:p>
        </w:tc>
        <w:tc>
          <w:tcPr>
            <w:tcW w:w="1843" w:type="dxa"/>
            <w:vAlign w:val="center"/>
          </w:tcPr>
          <w:p w:rsidR="000F46A8" w:rsidRPr="00702419" w:rsidRDefault="000F46A8" w:rsidP="00220BB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702419">
              <w:rPr>
                <w:szCs w:val="28"/>
              </w:rPr>
              <w:t xml:space="preserve">Ông </w:t>
            </w:r>
            <w:r>
              <w:rPr>
                <w:szCs w:val="28"/>
              </w:rPr>
              <w:t>Khang</w:t>
            </w:r>
          </w:p>
        </w:tc>
        <w:tc>
          <w:tcPr>
            <w:tcW w:w="2552" w:type="dxa"/>
            <w:vAlign w:val="center"/>
          </w:tcPr>
          <w:p w:rsidR="000F46A8" w:rsidRDefault="000F46A8" w:rsidP="00220BBD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0F46A8" w:rsidRDefault="000F46A8" w:rsidP="00220BBD">
            <w:r>
              <w:t>Các thôn</w:t>
            </w:r>
          </w:p>
        </w:tc>
      </w:tr>
      <w:tr w:rsidR="00C26574" w:rsidTr="00F2371C">
        <w:trPr>
          <w:trHeight w:val="313"/>
        </w:trPr>
        <w:tc>
          <w:tcPr>
            <w:tcW w:w="993" w:type="dxa"/>
            <w:vMerge w:val="restart"/>
            <w:vAlign w:val="center"/>
          </w:tcPr>
          <w:p w:rsidR="000F46A8" w:rsidRDefault="000F46A8" w:rsidP="00ED62B4">
            <w:pPr>
              <w:jc w:val="center"/>
              <w:rPr>
                <w:b/>
              </w:rPr>
            </w:pPr>
          </w:p>
          <w:p w:rsidR="00C26574" w:rsidRDefault="00C26574" w:rsidP="00ED62B4">
            <w:pPr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  <w:p w:rsidR="00C26574" w:rsidRDefault="000F46A8" w:rsidP="001246CB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C26574">
              <w:rPr>
                <w:b/>
              </w:rPr>
              <w:t>/7</w:t>
            </w:r>
          </w:p>
          <w:p w:rsidR="00C26574" w:rsidRDefault="00C26574" w:rsidP="001246CB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C26574" w:rsidRDefault="00C26574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  <w:vAlign w:val="center"/>
          </w:tcPr>
          <w:p w:rsidR="00C26574" w:rsidRDefault="000F46A8" w:rsidP="000F46A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Xử lý tranh chấp đất đai đối với hộ Ông Hoàng và Bà Phương ở thôn Bích Khê</w:t>
            </w:r>
          </w:p>
        </w:tc>
        <w:tc>
          <w:tcPr>
            <w:tcW w:w="1843" w:type="dxa"/>
            <w:vAlign w:val="center"/>
          </w:tcPr>
          <w:p w:rsidR="00C26574" w:rsidRPr="00702419" w:rsidRDefault="00C26574" w:rsidP="000F5B5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C26574" w:rsidRDefault="00C26574" w:rsidP="000F5B59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C26574" w:rsidRDefault="00C26574" w:rsidP="000F46A8">
            <w:r>
              <w:t xml:space="preserve">HT </w:t>
            </w:r>
            <w:r w:rsidR="000F46A8">
              <w:t>UBND xã</w:t>
            </w:r>
          </w:p>
        </w:tc>
      </w:tr>
      <w:tr w:rsidR="00C26574" w:rsidTr="00F2371C">
        <w:trPr>
          <w:trHeight w:val="313"/>
        </w:trPr>
        <w:tc>
          <w:tcPr>
            <w:tcW w:w="993" w:type="dxa"/>
            <w:vMerge/>
            <w:vAlign w:val="center"/>
          </w:tcPr>
          <w:p w:rsidR="00C26574" w:rsidRDefault="00C26574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C26574" w:rsidRDefault="00C26574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  <w:vAlign w:val="center"/>
          </w:tcPr>
          <w:p w:rsidR="00C26574" w:rsidRDefault="00C26574" w:rsidP="000F46A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Xử lý </w:t>
            </w:r>
            <w:r w:rsidR="000F46A8">
              <w:rPr>
                <w:szCs w:val="28"/>
              </w:rPr>
              <w:t>tranh chấp ranh giới ở thôn Đại Thượng Hạ</w:t>
            </w:r>
          </w:p>
        </w:tc>
        <w:tc>
          <w:tcPr>
            <w:tcW w:w="1843" w:type="dxa"/>
            <w:vAlign w:val="center"/>
          </w:tcPr>
          <w:p w:rsidR="00C26574" w:rsidRPr="00702419" w:rsidRDefault="00C26574" w:rsidP="00D8636B">
            <w:pPr>
              <w:jc w:val="both"/>
              <w:rPr>
                <w:szCs w:val="28"/>
              </w:rPr>
            </w:pPr>
            <w:r w:rsidRPr="00702419">
              <w:rPr>
                <w:szCs w:val="28"/>
              </w:rPr>
              <w:t xml:space="preserve">Ông </w:t>
            </w:r>
            <w:r>
              <w:rPr>
                <w:szCs w:val="28"/>
              </w:rPr>
              <w:t>Khang</w:t>
            </w:r>
          </w:p>
        </w:tc>
        <w:tc>
          <w:tcPr>
            <w:tcW w:w="2552" w:type="dxa"/>
            <w:vAlign w:val="center"/>
          </w:tcPr>
          <w:p w:rsidR="00C26574" w:rsidRDefault="00C26574" w:rsidP="00D8636B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C26574" w:rsidRDefault="00C26574" w:rsidP="000F46A8">
            <w:r>
              <w:t xml:space="preserve">Thôn </w:t>
            </w:r>
            <w:r w:rsidR="000F46A8">
              <w:t>Đại Thượng Hạ</w:t>
            </w:r>
          </w:p>
        </w:tc>
      </w:tr>
      <w:tr w:rsidR="00C26574" w:rsidTr="00F2371C">
        <w:trPr>
          <w:trHeight w:val="196"/>
        </w:trPr>
        <w:tc>
          <w:tcPr>
            <w:tcW w:w="993" w:type="dxa"/>
            <w:vMerge w:val="restart"/>
            <w:vAlign w:val="center"/>
          </w:tcPr>
          <w:p w:rsidR="00C26574" w:rsidRDefault="00C26574" w:rsidP="00ED62B4">
            <w:pPr>
              <w:jc w:val="center"/>
              <w:rPr>
                <w:b/>
              </w:rPr>
            </w:pPr>
          </w:p>
          <w:p w:rsidR="00C26574" w:rsidRDefault="00C26574" w:rsidP="00ED62B4">
            <w:pPr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  <w:p w:rsidR="00C26574" w:rsidRDefault="000F46A8" w:rsidP="000C1BB5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C26574">
              <w:rPr>
                <w:b/>
              </w:rPr>
              <w:t>/7</w:t>
            </w:r>
          </w:p>
          <w:p w:rsidR="00C26574" w:rsidRPr="00EF4B29" w:rsidRDefault="00C26574" w:rsidP="000C1BB5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C26574" w:rsidRDefault="00C26574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  <w:vAlign w:val="center"/>
          </w:tcPr>
          <w:p w:rsidR="00C26574" w:rsidRDefault="000F46A8" w:rsidP="00987D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TT UBND xã cho ý kiến về thành lập Hội đồng hòa giải</w:t>
            </w:r>
          </w:p>
        </w:tc>
        <w:tc>
          <w:tcPr>
            <w:tcW w:w="1843" w:type="dxa"/>
            <w:vAlign w:val="center"/>
          </w:tcPr>
          <w:p w:rsidR="00C26574" w:rsidRPr="00702419" w:rsidRDefault="00C26574" w:rsidP="00404B9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0F46A8" w:rsidRPr="00702419">
              <w:rPr>
                <w:szCs w:val="28"/>
              </w:rPr>
              <w:t xml:space="preserve">Ông </w:t>
            </w:r>
            <w:r w:rsidR="000F46A8">
              <w:rPr>
                <w:szCs w:val="28"/>
              </w:rPr>
              <w:t>Khang</w:t>
            </w:r>
          </w:p>
        </w:tc>
        <w:tc>
          <w:tcPr>
            <w:tcW w:w="2552" w:type="dxa"/>
            <w:vAlign w:val="center"/>
          </w:tcPr>
          <w:p w:rsidR="00C26574" w:rsidRDefault="00C26574" w:rsidP="00404B9F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C26574" w:rsidRDefault="000F46A8" w:rsidP="00404B9F">
            <w:r>
              <w:t>Phòng PCT UBND xã</w:t>
            </w:r>
          </w:p>
        </w:tc>
      </w:tr>
      <w:tr w:rsidR="000F46A8" w:rsidTr="00D173A0">
        <w:trPr>
          <w:trHeight w:val="196"/>
        </w:trPr>
        <w:tc>
          <w:tcPr>
            <w:tcW w:w="993" w:type="dxa"/>
            <w:vMerge/>
            <w:vAlign w:val="center"/>
          </w:tcPr>
          <w:p w:rsidR="000F46A8" w:rsidRDefault="000F46A8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0F46A8" w:rsidRDefault="000F46A8" w:rsidP="00CC3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  <w:vAlign w:val="center"/>
          </w:tcPr>
          <w:p w:rsidR="000F46A8" w:rsidRDefault="000F46A8" w:rsidP="00220BB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Kiểm tra tình hình lúa ngập do ảnh hưởng ATNĐ</w:t>
            </w:r>
          </w:p>
        </w:tc>
        <w:tc>
          <w:tcPr>
            <w:tcW w:w="1843" w:type="dxa"/>
            <w:vAlign w:val="center"/>
          </w:tcPr>
          <w:p w:rsidR="000F46A8" w:rsidRPr="00702419" w:rsidRDefault="000F46A8" w:rsidP="00220BB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702419">
              <w:rPr>
                <w:szCs w:val="28"/>
              </w:rPr>
              <w:t xml:space="preserve">Ông </w:t>
            </w:r>
            <w:r>
              <w:rPr>
                <w:szCs w:val="28"/>
              </w:rPr>
              <w:t>Khang</w:t>
            </w:r>
          </w:p>
        </w:tc>
        <w:tc>
          <w:tcPr>
            <w:tcW w:w="2552" w:type="dxa"/>
            <w:vAlign w:val="center"/>
          </w:tcPr>
          <w:p w:rsidR="000F46A8" w:rsidRDefault="000F46A8" w:rsidP="00220BBD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0F46A8" w:rsidRDefault="000F46A8" w:rsidP="00220BBD">
            <w:r>
              <w:t>Các thôn</w:t>
            </w:r>
          </w:p>
        </w:tc>
      </w:tr>
      <w:tr w:rsidR="00C26574" w:rsidTr="00126518">
        <w:trPr>
          <w:trHeight w:val="288"/>
        </w:trPr>
        <w:tc>
          <w:tcPr>
            <w:tcW w:w="993" w:type="dxa"/>
            <w:vAlign w:val="center"/>
          </w:tcPr>
          <w:p w:rsidR="00C26574" w:rsidRDefault="00C26574" w:rsidP="001265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</w:t>
            </w:r>
          </w:p>
          <w:p w:rsidR="00C26574" w:rsidRDefault="00C26574" w:rsidP="00126518">
            <w:pPr>
              <w:rPr>
                <w:b/>
              </w:rPr>
            </w:pPr>
            <w:r>
              <w:rPr>
                <w:b/>
              </w:rPr>
              <w:t>Thứ 6</w:t>
            </w:r>
          </w:p>
          <w:p w:rsidR="00C26574" w:rsidRPr="00EF4B29" w:rsidRDefault="00C26574" w:rsidP="00223CE6">
            <w:pPr>
              <w:jc w:val="center"/>
              <w:rPr>
                <w:b/>
              </w:rPr>
            </w:pPr>
            <w:r>
              <w:rPr>
                <w:b/>
              </w:rPr>
              <w:t>19/7</w:t>
            </w:r>
          </w:p>
        </w:tc>
        <w:tc>
          <w:tcPr>
            <w:tcW w:w="851" w:type="dxa"/>
            <w:vAlign w:val="center"/>
          </w:tcPr>
          <w:p w:rsidR="00C26574" w:rsidRDefault="00C26574" w:rsidP="00CC3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08h00</w:t>
            </w:r>
          </w:p>
        </w:tc>
        <w:tc>
          <w:tcPr>
            <w:tcW w:w="7229" w:type="dxa"/>
            <w:vAlign w:val="center"/>
          </w:tcPr>
          <w:p w:rsidR="00C26574" w:rsidRDefault="00C26574" w:rsidP="00CC34B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Tuyên truyền, vận động nhận tiền GPMB công trình đường nối cầu An Mô</w:t>
            </w:r>
          </w:p>
        </w:tc>
        <w:tc>
          <w:tcPr>
            <w:tcW w:w="1843" w:type="dxa"/>
            <w:vAlign w:val="center"/>
          </w:tcPr>
          <w:p w:rsidR="00C26574" w:rsidRPr="00702419" w:rsidRDefault="00C26574" w:rsidP="00CC34BB">
            <w:pPr>
              <w:jc w:val="both"/>
              <w:rPr>
                <w:szCs w:val="28"/>
              </w:rPr>
            </w:pPr>
            <w:r w:rsidRPr="00702419">
              <w:rPr>
                <w:szCs w:val="28"/>
              </w:rPr>
              <w:t xml:space="preserve">Ông </w:t>
            </w:r>
            <w:r>
              <w:rPr>
                <w:szCs w:val="28"/>
              </w:rPr>
              <w:t>Khang</w:t>
            </w:r>
          </w:p>
        </w:tc>
        <w:tc>
          <w:tcPr>
            <w:tcW w:w="2552" w:type="dxa"/>
            <w:vAlign w:val="center"/>
          </w:tcPr>
          <w:p w:rsidR="00C26574" w:rsidRDefault="00C26574" w:rsidP="00CC34BB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C26574" w:rsidRDefault="00C26574" w:rsidP="00CC34BB">
            <w:r>
              <w:t>Thôn An Định</w:t>
            </w:r>
          </w:p>
        </w:tc>
      </w:tr>
      <w:tr w:rsidR="000F46A8" w:rsidTr="00F2371C">
        <w:trPr>
          <w:trHeight w:val="72"/>
        </w:trPr>
        <w:tc>
          <w:tcPr>
            <w:tcW w:w="993" w:type="dxa"/>
            <w:vAlign w:val="center"/>
          </w:tcPr>
          <w:p w:rsidR="000F46A8" w:rsidRDefault="000F46A8" w:rsidP="00987D8C">
            <w:pPr>
              <w:rPr>
                <w:b/>
              </w:rPr>
            </w:pPr>
            <w:r>
              <w:rPr>
                <w:b/>
              </w:rPr>
              <w:t>Thứ 7</w:t>
            </w:r>
          </w:p>
          <w:p w:rsidR="000F46A8" w:rsidRDefault="000F46A8" w:rsidP="000F46A8">
            <w:pPr>
              <w:jc w:val="center"/>
              <w:rPr>
                <w:b/>
              </w:rPr>
            </w:pPr>
            <w:r>
              <w:rPr>
                <w:b/>
              </w:rPr>
              <w:t>26/7</w:t>
            </w:r>
          </w:p>
        </w:tc>
        <w:tc>
          <w:tcPr>
            <w:tcW w:w="851" w:type="dxa"/>
            <w:vAlign w:val="center"/>
          </w:tcPr>
          <w:p w:rsidR="000F46A8" w:rsidRDefault="000F46A8" w:rsidP="00ED62B4">
            <w:pPr>
              <w:jc w:val="center"/>
            </w:pPr>
            <w:r>
              <w:t>15</w:t>
            </w:r>
            <w:bookmarkStart w:id="0" w:name="_GoBack"/>
            <w:bookmarkEnd w:id="0"/>
            <w:r>
              <w:t>h00</w:t>
            </w:r>
          </w:p>
        </w:tc>
        <w:tc>
          <w:tcPr>
            <w:tcW w:w="7229" w:type="dxa"/>
            <w:vAlign w:val="center"/>
          </w:tcPr>
          <w:p w:rsidR="000F46A8" w:rsidRDefault="000F46A8" w:rsidP="00220BB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Tuyên truyền, vận động nhận tiền GPMB công trình đường nối cầu An Mô</w:t>
            </w:r>
          </w:p>
        </w:tc>
        <w:tc>
          <w:tcPr>
            <w:tcW w:w="1843" w:type="dxa"/>
            <w:vAlign w:val="center"/>
          </w:tcPr>
          <w:p w:rsidR="000F46A8" w:rsidRPr="00702419" w:rsidRDefault="000F46A8" w:rsidP="00220BBD">
            <w:pPr>
              <w:jc w:val="both"/>
              <w:rPr>
                <w:szCs w:val="28"/>
              </w:rPr>
            </w:pPr>
            <w:r w:rsidRPr="00702419">
              <w:rPr>
                <w:szCs w:val="28"/>
              </w:rPr>
              <w:t xml:space="preserve">Ông </w:t>
            </w:r>
            <w:r>
              <w:rPr>
                <w:szCs w:val="28"/>
              </w:rPr>
              <w:t>Khang</w:t>
            </w:r>
          </w:p>
        </w:tc>
        <w:tc>
          <w:tcPr>
            <w:tcW w:w="2552" w:type="dxa"/>
            <w:vAlign w:val="center"/>
          </w:tcPr>
          <w:p w:rsidR="000F46A8" w:rsidRDefault="000F46A8" w:rsidP="00220BBD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0F46A8" w:rsidRDefault="000F46A8" w:rsidP="00220BBD">
            <w:r>
              <w:t>Thôn An Định</w:t>
            </w:r>
          </w:p>
        </w:tc>
      </w:tr>
    </w:tbl>
    <w:p w:rsidR="00422B7C" w:rsidRDefault="00ED62B4" w:rsidP="00ED62B4">
      <w:pPr>
        <w:spacing w:after="0" w:line="240" w:lineRule="auto"/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</w:p>
    <w:p w:rsidR="00ED62B4" w:rsidRDefault="00422B7C" w:rsidP="00ED62B4">
      <w:pPr>
        <w:spacing w:after="0" w:line="240" w:lineRule="auto"/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ED62B4">
        <w:rPr>
          <w:b/>
          <w:sz w:val="28"/>
          <w:szCs w:val="28"/>
        </w:rPr>
        <w:t xml:space="preserve">  NGƯỜI LẬP</w:t>
      </w: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VĂN PHÒNG HĐND-UBND</w:t>
      </w: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102858" w:rsidRDefault="00102858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Pr="008471DC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Đoàn Thế Lân</w:t>
      </w:r>
    </w:p>
    <w:sectPr w:rsidR="00ED62B4" w:rsidRPr="008471DC" w:rsidSect="00B521AA">
      <w:pgSz w:w="16840" w:h="11907" w:orient="landscape" w:code="9"/>
      <w:pgMar w:top="397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2D2" w:rsidRDefault="006602D2" w:rsidP="002C743C">
      <w:pPr>
        <w:spacing w:after="0" w:line="240" w:lineRule="auto"/>
      </w:pPr>
      <w:r>
        <w:separator/>
      </w:r>
    </w:p>
  </w:endnote>
  <w:endnote w:type="continuationSeparator" w:id="0">
    <w:p w:rsidR="006602D2" w:rsidRDefault="006602D2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2D2" w:rsidRDefault="006602D2" w:rsidP="002C743C">
      <w:pPr>
        <w:spacing w:after="0" w:line="240" w:lineRule="auto"/>
      </w:pPr>
      <w:r>
        <w:separator/>
      </w:r>
    </w:p>
  </w:footnote>
  <w:footnote w:type="continuationSeparator" w:id="0">
    <w:p w:rsidR="006602D2" w:rsidRDefault="006602D2" w:rsidP="002C74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5D"/>
    <w:rsid w:val="000019A5"/>
    <w:rsid w:val="000104BB"/>
    <w:rsid w:val="00025A7A"/>
    <w:rsid w:val="000326D1"/>
    <w:rsid w:val="000340A8"/>
    <w:rsid w:val="000478A8"/>
    <w:rsid w:val="00070356"/>
    <w:rsid w:val="00070A19"/>
    <w:rsid w:val="00081FA5"/>
    <w:rsid w:val="000C050F"/>
    <w:rsid w:val="000C1BB5"/>
    <w:rsid w:val="000E0A19"/>
    <w:rsid w:val="000F46A8"/>
    <w:rsid w:val="00101F3E"/>
    <w:rsid w:val="00102858"/>
    <w:rsid w:val="00112FA1"/>
    <w:rsid w:val="00121526"/>
    <w:rsid w:val="001245D1"/>
    <w:rsid w:val="001246CB"/>
    <w:rsid w:val="00125FA7"/>
    <w:rsid w:val="00126518"/>
    <w:rsid w:val="00127659"/>
    <w:rsid w:val="00135D25"/>
    <w:rsid w:val="00136239"/>
    <w:rsid w:val="00137E67"/>
    <w:rsid w:val="00145ECC"/>
    <w:rsid w:val="001502B0"/>
    <w:rsid w:val="00151BB6"/>
    <w:rsid w:val="00152ED2"/>
    <w:rsid w:val="00153CC8"/>
    <w:rsid w:val="00166A00"/>
    <w:rsid w:val="00167CD1"/>
    <w:rsid w:val="00176480"/>
    <w:rsid w:val="00180890"/>
    <w:rsid w:val="001815B7"/>
    <w:rsid w:val="0018748C"/>
    <w:rsid w:val="00194A92"/>
    <w:rsid w:val="001A0F37"/>
    <w:rsid w:val="001B301A"/>
    <w:rsid w:val="001B6110"/>
    <w:rsid w:val="001C2487"/>
    <w:rsid w:val="001C56E4"/>
    <w:rsid w:val="001C6AE9"/>
    <w:rsid w:val="001C6EFD"/>
    <w:rsid w:val="001C6FE0"/>
    <w:rsid w:val="001D3ED4"/>
    <w:rsid w:val="001D69A7"/>
    <w:rsid w:val="002050BE"/>
    <w:rsid w:val="00212BA7"/>
    <w:rsid w:val="00223CE6"/>
    <w:rsid w:val="00233D5C"/>
    <w:rsid w:val="00241419"/>
    <w:rsid w:val="0024560C"/>
    <w:rsid w:val="00260135"/>
    <w:rsid w:val="00261AEC"/>
    <w:rsid w:val="00264C3B"/>
    <w:rsid w:val="00274688"/>
    <w:rsid w:val="0027697C"/>
    <w:rsid w:val="002A00BF"/>
    <w:rsid w:val="002B3F0D"/>
    <w:rsid w:val="002C2C80"/>
    <w:rsid w:val="002C6492"/>
    <w:rsid w:val="002C743C"/>
    <w:rsid w:val="002D4901"/>
    <w:rsid w:val="002F04AD"/>
    <w:rsid w:val="0030746C"/>
    <w:rsid w:val="00325845"/>
    <w:rsid w:val="00330F2F"/>
    <w:rsid w:val="00334F21"/>
    <w:rsid w:val="00335606"/>
    <w:rsid w:val="003359B8"/>
    <w:rsid w:val="00361388"/>
    <w:rsid w:val="00365C1F"/>
    <w:rsid w:val="0037323D"/>
    <w:rsid w:val="00373755"/>
    <w:rsid w:val="00376E06"/>
    <w:rsid w:val="003805E9"/>
    <w:rsid w:val="003D2B07"/>
    <w:rsid w:val="003D31D9"/>
    <w:rsid w:val="003F36EF"/>
    <w:rsid w:val="004007C1"/>
    <w:rsid w:val="00412E6D"/>
    <w:rsid w:val="00422B7C"/>
    <w:rsid w:val="00436391"/>
    <w:rsid w:val="00447EE4"/>
    <w:rsid w:val="00453208"/>
    <w:rsid w:val="00453C12"/>
    <w:rsid w:val="00477CB6"/>
    <w:rsid w:val="00485B71"/>
    <w:rsid w:val="004947B4"/>
    <w:rsid w:val="004A33C0"/>
    <w:rsid w:val="004F12B9"/>
    <w:rsid w:val="005024A1"/>
    <w:rsid w:val="00505D11"/>
    <w:rsid w:val="0052216A"/>
    <w:rsid w:val="00530786"/>
    <w:rsid w:val="0054197A"/>
    <w:rsid w:val="005469C0"/>
    <w:rsid w:val="0059257F"/>
    <w:rsid w:val="005C1C23"/>
    <w:rsid w:val="005D20E2"/>
    <w:rsid w:val="005D6D46"/>
    <w:rsid w:val="0060497C"/>
    <w:rsid w:val="00616B65"/>
    <w:rsid w:val="006367BF"/>
    <w:rsid w:val="006443F9"/>
    <w:rsid w:val="006602D2"/>
    <w:rsid w:val="00675437"/>
    <w:rsid w:val="006778C6"/>
    <w:rsid w:val="006804F7"/>
    <w:rsid w:val="00685C5E"/>
    <w:rsid w:val="006900A4"/>
    <w:rsid w:val="006C0050"/>
    <w:rsid w:val="006C3460"/>
    <w:rsid w:val="006C6925"/>
    <w:rsid w:val="006D1868"/>
    <w:rsid w:val="00701401"/>
    <w:rsid w:val="00702419"/>
    <w:rsid w:val="00704789"/>
    <w:rsid w:val="0070771E"/>
    <w:rsid w:val="00714CB7"/>
    <w:rsid w:val="007223C5"/>
    <w:rsid w:val="007230E6"/>
    <w:rsid w:val="007668E9"/>
    <w:rsid w:val="00766E15"/>
    <w:rsid w:val="00784693"/>
    <w:rsid w:val="00793775"/>
    <w:rsid w:val="007A255A"/>
    <w:rsid w:val="007A6062"/>
    <w:rsid w:val="007C50C5"/>
    <w:rsid w:val="007D1E8B"/>
    <w:rsid w:val="007D225A"/>
    <w:rsid w:val="007E7245"/>
    <w:rsid w:val="007F77E2"/>
    <w:rsid w:val="008008F8"/>
    <w:rsid w:val="008177FC"/>
    <w:rsid w:val="00820F2F"/>
    <w:rsid w:val="008271EE"/>
    <w:rsid w:val="008402CA"/>
    <w:rsid w:val="008471DC"/>
    <w:rsid w:val="00853B37"/>
    <w:rsid w:val="00871226"/>
    <w:rsid w:val="008759D1"/>
    <w:rsid w:val="00887348"/>
    <w:rsid w:val="00890B3C"/>
    <w:rsid w:val="00896C96"/>
    <w:rsid w:val="008A4607"/>
    <w:rsid w:val="008A6E6A"/>
    <w:rsid w:val="008B375F"/>
    <w:rsid w:val="008E5A13"/>
    <w:rsid w:val="008F4290"/>
    <w:rsid w:val="008F6071"/>
    <w:rsid w:val="0090092A"/>
    <w:rsid w:val="00903309"/>
    <w:rsid w:val="009046D5"/>
    <w:rsid w:val="00911F82"/>
    <w:rsid w:val="00921AB0"/>
    <w:rsid w:val="0093299B"/>
    <w:rsid w:val="0093606C"/>
    <w:rsid w:val="00937957"/>
    <w:rsid w:val="00944453"/>
    <w:rsid w:val="0095033D"/>
    <w:rsid w:val="009503EA"/>
    <w:rsid w:val="00987D8C"/>
    <w:rsid w:val="009B6D22"/>
    <w:rsid w:val="009D4536"/>
    <w:rsid w:val="00A01A3F"/>
    <w:rsid w:val="00A039FE"/>
    <w:rsid w:val="00A03C4E"/>
    <w:rsid w:val="00A05F73"/>
    <w:rsid w:val="00A13144"/>
    <w:rsid w:val="00A16EE3"/>
    <w:rsid w:val="00A2080F"/>
    <w:rsid w:val="00A355A1"/>
    <w:rsid w:val="00A42488"/>
    <w:rsid w:val="00A61EBA"/>
    <w:rsid w:val="00A627EA"/>
    <w:rsid w:val="00A63C80"/>
    <w:rsid w:val="00A73B9F"/>
    <w:rsid w:val="00A866EE"/>
    <w:rsid w:val="00A87611"/>
    <w:rsid w:val="00AA7005"/>
    <w:rsid w:val="00AD78D7"/>
    <w:rsid w:val="00AF0482"/>
    <w:rsid w:val="00AF16D6"/>
    <w:rsid w:val="00AF2E22"/>
    <w:rsid w:val="00AF3099"/>
    <w:rsid w:val="00B1021F"/>
    <w:rsid w:val="00B10F2D"/>
    <w:rsid w:val="00B32FC3"/>
    <w:rsid w:val="00B363C1"/>
    <w:rsid w:val="00B4617E"/>
    <w:rsid w:val="00B50FD5"/>
    <w:rsid w:val="00B521AA"/>
    <w:rsid w:val="00B6790D"/>
    <w:rsid w:val="00B80F9B"/>
    <w:rsid w:val="00B81828"/>
    <w:rsid w:val="00B90940"/>
    <w:rsid w:val="00B930F2"/>
    <w:rsid w:val="00BA25B6"/>
    <w:rsid w:val="00BA2EC8"/>
    <w:rsid w:val="00BA3998"/>
    <w:rsid w:val="00BB03C2"/>
    <w:rsid w:val="00BC09CD"/>
    <w:rsid w:val="00BE0568"/>
    <w:rsid w:val="00BF003D"/>
    <w:rsid w:val="00BF7C59"/>
    <w:rsid w:val="00C01CC6"/>
    <w:rsid w:val="00C04BCD"/>
    <w:rsid w:val="00C122F8"/>
    <w:rsid w:val="00C1504F"/>
    <w:rsid w:val="00C26574"/>
    <w:rsid w:val="00C33947"/>
    <w:rsid w:val="00C50258"/>
    <w:rsid w:val="00C544FA"/>
    <w:rsid w:val="00C54572"/>
    <w:rsid w:val="00C67760"/>
    <w:rsid w:val="00C7009D"/>
    <w:rsid w:val="00C70250"/>
    <w:rsid w:val="00C87074"/>
    <w:rsid w:val="00CB675B"/>
    <w:rsid w:val="00CD18AF"/>
    <w:rsid w:val="00CE169C"/>
    <w:rsid w:val="00CE18F3"/>
    <w:rsid w:val="00D333DE"/>
    <w:rsid w:val="00D341AA"/>
    <w:rsid w:val="00D36F21"/>
    <w:rsid w:val="00D4020A"/>
    <w:rsid w:val="00D42B1D"/>
    <w:rsid w:val="00D5660F"/>
    <w:rsid w:val="00D56928"/>
    <w:rsid w:val="00D61978"/>
    <w:rsid w:val="00D64459"/>
    <w:rsid w:val="00D91436"/>
    <w:rsid w:val="00D96111"/>
    <w:rsid w:val="00DC063D"/>
    <w:rsid w:val="00DC40D9"/>
    <w:rsid w:val="00DC4BFD"/>
    <w:rsid w:val="00DD3514"/>
    <w:rsid w:val="00DD595D"/>
    <w:rsid w:val="00DE36BE"/>
    <w:rsid w:val="00DF5E76"/>
    <w:rsid w:val="00E312EC"/>
    <w:rsid w:val="00E32391"/>
    <w:rsid w:val="00E41094"/>
    <w:rsid w:val="00E4202F"/>
    <w:rsid w:val="00E505C8"/>
    <w:rsid w:val="00E51C91"/>
    <w:rsid w:val="00E52FB2"/>
    <w:rsid w:val="00E638FF"/>
    <w:rsid w:val="00E65EAF"/>
    <w:rsid w:val="00E67157"/>
    <w:rsid w:val="00E67E7B"/>
    <w:rsid w:val="00E73FB2"/>
    <w:rsid w:val="00E97488"/>
    <w:rsid w:val="00ED13AD"/>
    <w:rsid w:val="00ED1C2B"/>
    <w:rsid w:val="00ED2ACC"/>
    <w:rsid w:val="00ED62B4"/>
    <w:rsid w:val="00ED70DF"/>
    <w:rsid w:val="00EE0F5B"/>
    <w:rsid w:val="00EE552E"/>
    <w:rsid w:val="00EF2D45"/>
    <w:rsid w:val="00EF4B29"/>
    <w:rsid w:val="00F15545"/>
    <w:rsid w:val="00F2371C"/>
    <w:rsid w:val="00F5767B"/>
    <w:rsid w:val="00F70DEC"/>
    <w:rsid w:val="00F70F6B"/>
    <w:rsid w:val="00F80491"/>
    <w:rsid w:val="00F83FC3"/>
    <w:rsid w:val="00F8512A"/>
    <w:rsid w:val="00F91E1F"/>
    <w:rsid w:val="00F95184"/>
    <w:rsid w:val="00F95EC0"/>
    <w:rsid w:val="00FA54FE"/>
    <w:rsid w:val="00FC3200"/>
    <w:rsid w:val="00FC4EE9"/>
    <w:rsid w:val="00FD531D"/>
    <w:rsid w:val="00FE12D2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A6ECC-7584-4685-A830-98768E0C6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3</cp:revision>
  <cp:lastPrinted>2024-04-15T07:19:00Z</cp:lastPrinted>
  <dcterms:created xsi:type="dcterms:W3CDTF">2024-07-23T03:02:00Z</dcterms:created>
  <dcterms:modified xsi:type="dcterms:W3CDTF">2024-07-23T03:10:00Z</dcterms:modified>
</cp:coreProperties>
</file>